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FAD9" w14:textId="3984A629" w:rsidR="00692D76" w:rsidRDefault="006A0F6B" w:rsidP="006A0F6B">
      <w:pPr>
        <w:jc w:val="center"/>
        <w:rPr>
          <w:rFonts w:ascii="Times New Roman" w:hAnsi="Times New Roman" w:cs="Times New Roman"/>
          <w:sz w:val="40"/>
          <w:szCs w:val="40"/>
        </w:rPr>
      </w:pPr>
      <w:r w:rsidRPr="006A0F6B">
        <w:rPr>
          <w:rFonts w:ascii="Times New Roman" w:hAnsi="Times New Roman" w:cs="Times New Roman"/>
          <w:sz w:val="40"/>
          <w:szCs w:val="40"/>
        </w:rPr>
        <w:t xml:space="preserve">Сведения о </w:t>
      </w:r>
      <w:r>
        <w:rPr>
          <w:rFonts w:ascii="Times New Roman" w:hAnsi="Times New Roman" w:cs="Times New Roman"/>
          <w:sz w:val="40"/>
          <w:szCs w:val="40"/>
        </w:rPr>
        <w:t xml:space="preserve">количестве </w:t>
      </w:r>
      <w:r w:rsidRPr="006A0F6B">
        <w:rPr>
          <w:rFonts w:ascii="Times New Roman" w:hAnsi="Times New Roman" w:cs="Times New Roman"/>
          <w:sz w:val="40"/>
          <w:szCs w:val="40"/>
        </w:rPr>
        <w:t xml:space="preserve">вакантных </w:t>
      </w:r>
      <w:r>
        <w:rPr>
          <w:rFonts w:ascii="Times New Roman" w:hAnsi="Times New Roman" w:cs="Times New Roman"/>
          <w:sz w:val="40"/>
          <w:szCs w:val="40"/>
        </w:rPr>
        <w:t xml:space="preserve">мест </w:t>
      </w:r>
      <w:r w:rsidRPr="006A0F6B">
        <w:rPr>
          <w:rFonts w:ascii="Times New Roman" w:hAnsi="Times New Roman" w:cs="Times New Roman"/>
          <w:sz w:val="40"/>
          <w:szCs w:val="40"/>
        </w:rPr>
        <w:t>для приема/перевода</w:t>
      </w:r>
    </w:p>
    <w:p w14:paraId="30E73EE0" w14:textId="77777777" w:rsidR="006A0F6B" w:rsidRDefault="006A0F6B" w:rsidP="006A0F6B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5481"/>
        <w:gridCol w:w="3697"/>
      </w:tblGrid>
      <w:tr w:rsidR="0072684D" w14:paraId="0F2CE643" w14:textId="77777777" w:rsidTr="0072684D">
        <w:tc>
          <w:tcPr>
            <w:tcW w:w="1271" w:type="dxa"/>
          </w:tcPr>
          <w:p w14:paraId="18E2A58E" w14:textId="7501EB42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2E967DBD" w14:textId="2FDBA8AC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Должность</w:t>
            </w:r>
          </w:p>
        </w:tc>
        <w:tc>
          <w:tcPr>
            <w:tcW w:w="5481" w:type="dxa"/>
          </w:tcPr>
          <w:p w14:paraId="5E628BFB" w14:textId="71829304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Профессионально -квалификационные требования</w:t>
            </w:r>
          </w:p>
        </w:tc>
        <w:tc>
          <w:tcPr>
            <w:tcW w:w="3697" w:type="dxa"/>
          </w:tcPr>
          <w:p w14:paraId="05A1119A" w14:textId="4DA7CD88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Уровень заработной платы</w:t>
            </w:r>
          </w:p>
        </w:tc>
      </w:tr>
      <w:tr w:rsidR="0072684D" w14:paraId="19204E35" w14:textId="77777777" w:rsidTr="0072684D">
        <w:tc>
          <w:tcPr>
            <w:tcW w:w="1271" w:type="dxa"/>
          </w:tcPr>
          <w:p w14:paraId="7ACFAF16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14:paraId="488A5D59" w14:textId="49F5EE9C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81" w:type="dxa"/>
          </w:tcPr>
          <w:p w14:paraId="7F2C0455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14:paraId="56AF2B63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2684D" w14:paraId="7F22CBEC" w14:textId="77777777" w:rsidTr="0072684D">
        <w:tc>
          <w:tcPr>
            <w:tcW w:w="1271" w:type="dxa"/>
          </w:tcPr>
          <w:p w14:paraId="29B9FEE2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14:paraId="0765078C" w14:textId="0C7CC5B9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81" w:type="dxa"/>
          </w:tcPr>
          <w:p w14:paraId="49DF337E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14:paraId="12C73401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2684D" w14:paraId="6F20A93F" w14:textId="77777777" w:rsidTr="0072684D">
        <w:tc>
          <w:tcPr>
            <w:tcW w:w="1271" w:type="dxa"/>
          </w:tcPr>
          <w:p w14:paraId="7E1E8C86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11" w:type="dxa"/>
          </w:tcPr>
          <w:p w14:paraId="74F61A76" w14:textId="5F73F22D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81" w:type="dxa"/>
          </w:tcPr>
          <w:p w14:paraId="20621947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97" w:type="dxa"/>
          </w:tcPr>
          <w:p w14:paraId="6E708EBC" w14:textId="77777777" w:rsidR="0072684D" w:rsidRDefault="0072684D" w:rsidP="006A0F6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0D7CAE2" w14:textId="77777777" w:rsidR="006A0F6B" w:rsidRPr="006A0F6B" w:rsidRDefault="006A0F6B" w:rsidP="006A0F6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A0F6B" w:rsidRPr="006A0F6B" w:rsidSect="006A0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5E"/>
    <w:rsid w:val="00692D76"/>
    <w:rsid w:val="006A0F6B"/>
    <w:rsid w:val="0072684D"/>
    <w:rsid w:val="008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3712"/>
  <w15:chartTrackingRefBased/>
  <w15:docId w15:val="{A4D99743-0FD6-4FC6-A195-20CF703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4</cp:revision>
  <dcterms:created xsi:type="dcterms:W3CDTF">2026-03-13T11:51:00Z</dcterms:created>
  <dcterms:modified xsi:type="dcterms:W3CDTF">2026-03-13T11:53:00Z</dcterms:modified>
</cp:coreProperties>
</file>